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54" w:rsidRPr="00483A54" w:rsidRDefault="00483A54" w:rsidP="00483A5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3A54">
        <w:rPr>
          <w:rFonts w:ascii="Times New Roman" w:hAnsi="Times New Roman" w:cs="Times New Roman"/>
          <w:b/>
          <w:sz w:val="44"/>
          <w:szCs w:val="44"/>
        </w:rPr>
        <w:t>Дума Бакчарского района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483A54" w:rsidRPr="00483A54" w:rsidRDefault="00483A54" w:rsidP="00483A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3A54">
        <w:rPr>
          <w:rFonts w:ascii="Times New Roman" w:hAnsi="Times New Roman" w:cs="Times New Roman"/>
          <w:sz w:val="36"/>
          <w:szCs w:val="36"/>
        </w:rPr>
        <w:t>Решение</w:t>
      </w:r>
    </w:p>
    <w:p w:rsidR="00483A54" w:rsidRPr="00483A54" w:rsidRDefault="00483A54" w:rsidP="00483A54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483A54" w:rsidRPr="00483A54" w:rsidRDefault="00483A54" w:rsidP="00483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A54" w:rsidRPr="00483A54" w:rsidRDefault="00CF3033" w:rsidP="00483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3A54" w:rsidRPr="00483A54">
        <w:rPr>
          <w:rFonts w:ascii="Times New Roman" w:hAnsi="Times New Roman" w:cs="Times New Roman"/>
          <w:sz w:val="24"/>
          <w:szCs w:val="24"/>
        </w:rPr>
        <w:t>т</w:t>
      </w:r>
      <w:r w:rsidR="0052738A">
        <w:rPr>
          <w:rFonts w:ascii="Times New Roman" w:hAnsi="Times New Roman" w:cs="Times New Roman"/>
          <w:sz w:val="24"/>
          <w:szCs w:val="24"/>
        </w:rPr>
        <w:t xml:space="preserve"> 28.06.2018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5F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с. Бакчар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83A54" w:rsidRPr="00483A54">
        <w:rPr>
          <w:rFonts w:ascii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38A">
        <w:rPr>
          <w:rFonts w:ascii="Times New Roman" w:hAnsi="Times New Roman" w:cs="Times New Roman"/>
          <w:sz w:val="24"/>
          <w:szCs w:val="24"/>
        </w:rPr>
        <w:t>764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tabs>
          <w:tab w:val="left" w:pos="85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3A54">
        <w:rPr>
          <w:rFonts w:ascii="Times New Roman" w:hAnsi="Times New Roman" w:cs="Times New Roman"/>
          <w:sz w:val="24"/>
          <w:szCs w:val="24"/>
        </w:rPr>
        <w:t>О внесении изменений в Устав муниципального образования «Бакчарский район»</w:t>
      </w:r>
    </w:p>
    <w:p w:rsidR="00483A54" w:rsidRPr="00483A54" w:rsidRDefault="00483A54" w:rsidP="0048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A54"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«Бакчарский район» в соответствие с федеральным законодательством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A54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3A54"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«Бакчарский район», </w:t>
      </w:r>
      <w:r w:rsidR="00267B30">
        <w:rPr>
          <w:rFonts w:ascii="Times New Roman" w:hAnsi="Times New Roman"/>
          <w:sz w:val="24"/>
          <w:szCs w:val="24"/>
        </w:rPr>
        <w:t>принятый</w:t>
      </w:r>
      <w:r w:rsidRPr="00483A54">
        <w:rPr>
          <w:rFonts w:ascii="Times New Roman" w:hAnsi="Times New Roman"/>
          <w:sz w:val="24"/>
          <w:szCs w:val="24"/>
        </w:rPr>
        <w:t xml:space="preserve"> решение</w:t>
      </w:r>
      <w:r w:rsidR="00287A86">
        <w:rPr>
          <w:rFonts w:ascii="Times New Roman" w:hAnsi="Times New Roman"/>
          <w:sz w:val="24"/>
          <w:szCs w:val="24"/>
        </w:rPr>
        <w:t xml:space="preserve">м Думы Бакчарского района от 21.06.2012 </w:t>
      </w:r>
      <w:r w:rsidRPr="00483A54">
        <w:rPr>
          <w:rFonts w:ascii="Times New Roman" w:hAnsi="Times New Roman"/>
          <w:sz w:val="24"/>
          <w:szCs w:val="24"/>
        </w:rPr>
        <w:t>№ 392, следующие изменения:</w:t>
      </w:r>
    </w:p>
    <w:p w:rsidR="004356BA" w:rsidRPr="004356BA" w:rsidRDefault="004356BA" w:rsidP="004356BA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пункт 28 части 1 статьи 8 </w:t>
      </w:r>
      <w:r w:rsidRPr="004356BA">
        <w:t xml:space="preserve">дополнить словом </w:t>
      </w:r>
      <w:r>
        <w:t>«</w:t>
      </w:r>
      <w:r w:rsidRPr="004356BA">
        <w:t>(</w:t>
      </w:r>
      <w:proofErr w:type="spellStart"/>
      <w:r w:rsidRPr="004356BA">
        <w:t>волонтерству</w:t>
      </w:r>
      <w:proofErr w:type="spellEnd"/>
      <w:r w:rsidRPr="004356BA">
        <w:t>)</w:t>
      </w:r>
      <w:r>
        <w:t>»</w:t>
      </w:r>
      <w:r w:rsidRPr="004356BA">
        <w:t>;</w:t>
      </w:r>
    </w:p>
    <w:p w:rsidR="004356BA" w:rsidRPr="004356BA" w:rsidRDefault="004356BA" w:rsidP="00483A54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пункт 50 части 1 статьи 41 </w:t>
      </w:r>
      <w:r w:rsidRPr="004356BA">
        <w:t xml:space="preserve">дополнить словом </w:t>
      </w:r>
      <w:r>
        <w:t>«</w:t>
      </w:r>
      <w:r w:rsidRPr="004356BA">
        <w:t>(</w:t>
      </w:r>
      <w:proofErr w:type="spellStart"/>
      <w:r w:rsidRPr="004356BA">
        <w:t>волонтерству</w:t>
      </w:r>
      <w:proofErr w:type="spellEnd"/>
      <w:r w:rsidRPr="004356BA">
        <w:t>)</w:t>
      </w:r>
      <w:r>
        <w:t>»</w:t>
      </w:r>
      <w:r w:rsidR="00004ACD">
        <w:t>.</w:t>
      </w:r>
    </w:p>
    <w:p w:rsidR="00483A54" w:rsidRPr="00483A54" w:rsidRDefault="00483A54" w:rsidP="00483A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3A54">
        <w:rPr>
          <w:rFonts w:ascii="Times New Roman" w:hAnsi="Times New Roman"/>
          <w:sz w:val="24"/>
          <w:szCs w:val="24"/>
        </w:rPr>
        <w:t>2.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483A54" w:rsidRPr="00483A54" w:rsidRDefault="00483A54" w:rsidP="00483A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3A54">
        <w:rPr>
          <w:rFonts w:ascii="Times New Roman" w:hAnsi="Times New Roman"/>
          <w:sz w:val="24"/>
          <w:szCs w:val="24"/>
        </w:rPr>
        <w:t>3. Опубликовать (обнародовать) настоящее решение после его государственной регистрации.</w:t>
      </w:r>
    </w:p>
    <w:p w:rsidR="00483A54" w:rsidRPr="00483A54" w:rsidRDefault="00483A54" w:rsidP="00483A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3A54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Default="00483A54" w:rsidP="00C159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0875" w:rsidRPr="00483A54" w:rsidRDefault="00DB0875" w:rsidP="00C159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C159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3A54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483A54" w:rsidRPr="00483A54" w:rsidRDefault="00483A54" w:rsidP="00C159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3A54">
        <w:rPr>
          <w:rFonts w:ascii="Times New Roman" w:hAnsi="Times New Roman" w:cs="Times New Roman"/>
          <w:sz w:val="24"/>
          <w:szCs w:val="24"/>
        </w:rPr>
        <w:t xml:space="preserve">Бакчарского района                                                         </w:t>
      </w:r>
      <w:r w:rsidR="00C159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3A54">
        <w:rPr>
          <w:rFonts w:ascii="Times New Roman" w:hAnsi="Times New Roman" w:cs="Times New Roman"/>
          <w:sz w:val="24"/>
          <w:szCs w:val="24"/>
        </w:rPr>
        <w:t>И.А. Александрова</w:t>
      </w:r>
    </w:p>
    <w:p w:rsidR="00483A54" w:rsidRPr="00483A54" w:rsidRDefault="00483A54" w:rsidP="00C159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3A54" w:rsidRDefault="00483A54" w:rsidP="00C159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B0875" w:rsidRPr="00483A54" w:rsidRDefault="00DB0875" w:rsidP="00C159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C15901" w:rsidP="00C159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</w:t>
      </w:r>
      <w:r w:rsidR="00483A54" w:rsidRPr="00483A54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В</w:t>
      </w:r>
      <w:r w:rsidR="00483A54" w:rsidRPr="00483A54">
        <w:rPr>
          <w:rFonts w:ascii="Times New Roman" w:hAnsi="Times New Roman" w:cs="Times New Roman"/>
          <w:sz w:val="24"/>
          <w:szCs w:val="24"/>
        </w:rPr>
        <w:t xml:space="preserve">.П. </w:t>
      </w:r>
      <w:r>
        <w:rPr>
          <w:rFonts w:ascii="Times New Roman" w:hAnsi="Times New Roman" w:cs="Times New Roman"/>
          <w:sz w:val="24"/>
          <w:szCs w:val="24"/>
        </w:rPr>
        <w:t>Флягин</w:t>
      </w:r>
    </w:p>
    <w:p w:rsidR="00BF6C34" w:rsidRDefault="00BF6C34"/>
    <w:sectPr w:rsidR="00BF6C34" w:rsidSect="00351F4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79B"/>
    <w:multiLevelType w:val="hybridMultilevel"/>
    <w:tmpl w:val="EFE2728E"/>
    <w:lvl w:ilvl="0" w:tplc="65C0DE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A54"/>
    <w:rsid w:val="00004ACD"/>
    <w:rsid w:val="000A18B3"/>
    <w:rsid w:val="00245BED"/>
    <w:rsid w:val="00267B30"/>
    <w:rsid w:val="00287A86"/>
    <w:rsid w:val="002A5B40"/>
    <w:rsid w:val="002F43C8"/>
    <w:rsid w:val="004356BA"/>
    <w:rsid w:val="00483A54"/>
    <w:rsid w:val="0052738A"/>
    <w:rsid w:val="00584F6B"/>
    <w:rsid w:val="006D23A3"/>
    <w:rsid w:val="006D5FC0"/>
    <w:rsid w:val="008B428D"/>
    <w:rsid w:val="00923C72"/>
    <w:rsid w:val="0098030C"/>
    <w:rsid w:val="00994653"/>
    <w:rsid w:val="009D7ED1"/>
    <w:rsid w:val="00A54754"/>
    <w:rsid w:val="00A817F2"/>
    <w:rsid w:val="00AD648D"/>
    <w:rsid w:val="00BF6C34"/>
    <w:rsid w:val="00C15901"/>
    <w:rsid w:val="00C3084E"/>
    <w:rsid w:val="00CF3033"/>
    <w:rsid w:val="00D0555E"/>
    <w:rsid w:val="00DB0875"/>
    <w:rsid w:val="00F448C2"/>
    <w:rsid w:val="00F8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83A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483A54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83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1123</Characters>
  <Application>Microsoft Office Word</Application>
  <DocSecurity>0</DocSecurity>
  <Lines>9</Lines>
  <Paragraphs>2</Paragraphs>
  <ScaleCrop>false</ScaleCrop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250</cp:revision>
  <cp:lastPrinted>2018-02-18T12:25:00Z</cp:lastPrinted>
  <dcterms:created xsi:type="dcterms:W3CDTF">2018-01-25T09:46:00Z</dcterms:created>
  <dcterms:modified xsi:type="dcterms:W3CDTF">2018-06-29T03:39:00Z</dcterms:modified>
</cp:coreProperties>
</file>