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4D317F">
            <w:r>
              <w:t>о</w:t>
            </w:r>
            <w:r w:rsidR="005C40F8">
              <w:t>т</w:t>
            </w:r>
            <w:r>
              <w:t xml:space="preserve"> </w:t>
            </w:r>
            <w:r w:rsidR="005943D6">
              <w:t>29.04.2020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 xml:space="preserve">с. </w:t>
            </w:r>
            <w:proofErr w:type="spellStart"/>
            <w:r w:rsidRPr="00315991">
              <w:t>Бакчар</w:t>
            </w:r>
            <w:proofErr w:type="spellEnd"/>
          </w:p>
        </w:tc>
        <w:tc>
          <w:tcPr>
            <w:tcW w:w="3066" w:type="dxa"/>
          </w:tcPr>
          <w:p w:rsidR="008E3017" w:rsidRPr="00315991" w:rsidRDefault="005C40F8" w:rsidP="004D317F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>№</w:t>
            </w:r>
            <w:r w:rsidR="00260ED6">
              <w:t xml:space="preserve"> </w:t>
            </w:r>
            <w:r w:rsidR="005943D6">
              <w:t>914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8E3017" w:rsidRPr="0023068B" w:rsidRDefault="0031140D" w:rsidP="004D317F">
            <w:pPr>
              <w:tabs>
                <w:tab w:val="left" w:pos="0"/>
              </w:tabs>
              <w:ind w:firstLine="709"/>
              <w:jc w:val="both"/>
            </w:pPr>
            <w:r w:rsidRPr="0023068B">
              <w:rPr>
                <w:color w:val="000000"/>
              </w:rPr>
              <w:t>О</w:t>
            </w:r>
            <w:r w:rsidR="00E746EC" w:rsidRPr="0023068B">
              <w:rPr>
                <w:color w:val="000000"/>
              </w:rPr>
              <w:t>б исполнении муниципальной программы «</w:t>
            </w:r>
            <w:r w:rsidR="0023068B" w:rsidRPr="0023068B">
              <w:t>Развитие внутреннего и въездного туризма на территории</w:t>
            </w:r>
            <w:r w:rsidR="009829B8">
              <w:t xml:space="preserve"> МО «</w:t>
            </w:r>
            <w:proofErr w:type="spellStart"/>
            <w:r w:rsidR="009829B8">
              <w:t>Бакчарский</w:t>
            </w:r>
            <w:proofErr w:type="spellEnd"/>
            <w:r w:rsidR="009829B8">
              <w:t xml:space="preserve"> район» на 2018-</w:t>
            </w:r>
            <w:r w:rsidR="0023068B" w:rsidRPr="0023068B">
              <w:t>2022 годы»</w:t>
            </w:r>
            <w:r w:rsidR="00E746EC" w:rsidRPr="0023068B">
              <w:rPr>
                <w:color w:val="000000"/>
              </w:rPr>
              <w:t xml:space="preserve"> за 201</w:t>
            </w:r>
            <w:r w:rsidR="004D317F">
              <w:rPr>
                <w:color w:val="000000"/>
              </w:rPr>
              <w:t>9</w:t>
            </w:r>
            <w:r w:rsidR="00E746EC" w:rsidRPr="0023068B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D46A53">
      <w:pPr>
        <w:ind w:firstLine="709"/>
        <w:jc w:val="both"/>
      </w:pPr>
      <w:r w:rsidRPr="00D50AA7">
        <w:t xml:space="preserve">Заслушав информацию </w:t>
      </w:r>
      <w:r w:rsidR="007A2CD7">
        <w:t xml:space="preserve">начальника отдела </w:t>
      </w:r>
      <w:r w:rsidR="00AC1E4C">
        <w:t xml:space="preserve">по </w:t>
      </w:r>
      <w:r w:rsidR="007A2CD7">
        <w:t>культур</w:t>
      </w:r>
      <w:r w:rsidR="00AC1E4C">
        <w:t>е</w:t>
      </w:r>
      <w:r w:rsidR="007A2CD7">
        <w:t>, туризм</w:t>
      </w:r>
      <w:r w:rsidR="00AC1E4C">
        <w:t>у</w:t>
      </w:r>
      <w:r w:rsidR="007A2CD7">
        <w:t>, молодежной политик</w:t>
      </w:r>
      <w:r w:rsidR="00FF34C0">
        <w:t>е</w:t>
      </w:r>
      <w:r w:rsidR="007A2CD7">
        <w:t xml:space="preserve"> и спорт</w:t>
      </w:r>
      <w:r w:rsidR="00AC1E4C">
        <w:t>у</w:t>
      </w:r>
      <w:r w:rsidR="007A2CD7">
        <w:t xml:space="preserve"> Администрации </w:t>
      </w:r>
      <w:proofErr w:type="spellStart"/>
      <w:r w:rsidR="007A2CD7">
        <w:t>Бакчарского</w:t>
      </w:r>
      <w:proofErr w:type="spellEnd"/>
      <w:r w:rsidR="007A2CD7">
        <w:t xml:space="preserve"> района Федоровой Е.В.</w:t>
      </w:r>
      <w:r w:rsidR="004D317F">
        <w:t xml:space="preserve"> </w:t>
      </w:r>
      <w:r w:rsidRPr="0040744E">
        <w:t xml:space="preserve">об исполнении </w:t>
      </w:r>
      <w:r w:rsidR="00E746EC" w:rsidRPr="0040744E">
        <w:t>муниципальной</w:t>
      </w:r>
      <w:r w:rsidRPr="0040744E">
        <w:t xml:space="preserve"> программы </w:t>
      </w:r>
      <w:r w:rsidR="00902EED" w:rsidRPr="0040744E">
        <w:rPr>
          <w:color w:val="000000"/>
        </w:rPr>
        <w:t>«</w:t>
      </w:r>
      <w:r w:rsidR="00AB1464" w:rsidRPr="0023068B">
        <w:t>Развитие внутреннего и въездного туризма на территории</w:t>
      </w:r>
      <w:r w:rsidR="00FD6556">
        <w:t xml:space="preserve"> МО «</w:t>
      </w:r>
      <w:proofErr w:type="spellStart"/>
      <w:r w:rsidR="00FD6556">
        <w:t>Бакчарский</w:t>
      </w:r>
      <w:proofErr w:type="spellEnd"/>
      <w:r w:rsidR="00FD6556">
        <w:t xml:space="preserve"> район» на 2018-</w:t>
      </w:r>
      <w:r w:rsidR="00AB1464" w:rsidRPr="0023068B">
        <w:t>2022 годы»</w:t>
      </w:r>
      <w:r w:rsidR="00AB1464" w:rsidRPr="0023068B">
        <w:rPr>
          <w:color w:val="000000"/>
        </w:rPr>
        <w:t xml:space="preserve"> за 201</w:t>
      </w:r>
      <w:r w:rsidR="004D317F">
        <w:rPr>
          <w:color w:val="000000"/>
        </w:rPr>
        <w:t>9</w:t>
      </w:r>
      <w:r w:rsidR="00AB1464" w:rsidRPr="0023068B">
        <w:rPr>
          <w:color w:val="000000"/>
        </w:rPr>
        <w:t xml:space="preserve">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 xml:space="preserve">Дума </w:t>
      </w:r>
      <w:proofErr w:type="spellStart"/>
      <w:r>
        <w:t>Бакчарского</w:t>
      </w:r>
      <w:proofErr w:type="spellEnd"/>
      <w:r>
        <w:t xml:space="preserve">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исполнении муниципальной программы </w:t>
      </w:r>
      <w:r w:rsidR="0040744E" w:rsidRPr="0040744E">
        <w:rPr>
          <w:color w:val="000000"/>
        </w:rPr>
        <w:t>«</w:t>
      </w:r>
      <w:r w:rsidR="00AB1464" w:rsidRPr="0023068B">
        <w:t>Развитие внутреннего и въездного туризма на территории</w:t>
      </w:r>
      <w:r w:rsidR="001E09DE">
        <w:t xml:space="preserve"> МО «</w:t>
      </w:r>
      <w:proofErr w:type="spellStart"/>
      <w:r w:rsidR="001E09DE">
        <w:t>Бакчарский</w:t>
      </w:r>
      <w:proofErr w:type="spellEnd"/>
      <w:r w:rsidR="001E09DE">
        <w:t xml:space="preserve"> район» </w:t>
      </w:r>
      <w:proofErr w:type="gramStart"/>
      <w:r w:rsidR="001E09DE">
        <w:t>на</w:t>
      </w:r>
      <w:proofErr w:type="gramEnd"/>
      <w:r w:rsidR="001E09DE">
        <w:t xml:space="preserve"> 2018-</w:t>
      </w:r>
      <w:r w:rsidR="00AB1464" w:rsidRPr="0023068B">
        <w:t>2022 годы»</w:t>
      </w:r>
      <w:r w:rsidR="004D317F">
        <w:rPr>
          <w:color w:val="000000"/>
        </w:rPr>
        <w:t xml:space="preserve"> за 2019</w:t>
      </w:r>
      <w:r w:rsidR="00AB1464" w:rsidRPr="0023068B">
        <w:rPr>
          <w:color w:val="000000"/>
        </w:rPr>
        <w:t xml:space="preserve"> год</w:t>
      </w:r>
      <w:r w:rsidR="004D317F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</w:t>
      </w:r>
      <w:proofErr w:type="spellStart"/>
      <w:r w:rsidRPr="0040744E">
        <w:t>Бакчарского</w:t>
      </w:r>
      <w:proofErr w:type="spellEnd"/>
      <w:r w:rsidRPr="0040744E">
        <w:t xml:space="preserve">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 xml:space="preserve">редседателя Думы </w:t>
      </w:r>
      <w:proofErr w:type="spellStart"/>
      <w:r w:rsidRPr="0040744E">
        <w:t>Бакчарского</w:t>
      </w:r>
      <w:proofErr w:type="spellEnd"/>
      <w:r w:rsidRPr="0040744E">
        <w:t xml:space="preserve">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</w:t>
      </w:r>
      <w:proofErr w:type="spellStart"/>
      <w:r w:rsidRPr="00053DF5">
        <w:t>Бакчарского</w:t>
      </w:r>
      <w:proofErr w:type="spellEnd"/>
      <w:r w:rsidRPr="00053DF5">
        <w:t xml:space="preserve">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Pr="00483A54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  <w:r>
        <w:t>Глав</w:t>
      </w:r>
      <w:r w:rsidR="00BD2494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BD2494">
        <w:t xml:space="preserve">        С</w:t>
      </w:r>
      <w:r w:rsidRPr="00483A54">
        <w:t xml:space="preserve">.П. </w:t>
      </w:r>
      <w:proofErr w:type="spellStart"/>
      <w:r w:rsidR="00BD2494">
        <w:t>Ревера</w:t>
      </w:r>
      <w:proofErr w:type="spellEnd"/>
    </w:p>
    <w:p w:rsidR="008E3017" w:rsidRDefault="008E301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Pr="00922C58" w:rsidRDefault="00AC4157" w:rsidP="00922C58">
      <w:pPr>
        <w:jc w:val="both"/>
      </w:pPr>
    </w:p>
    <w:sectPr w:rsidR="00AC415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725F"/>
    <w:multiLevelType w:val="hybridMultilevel"/>
    <w:tmpl w:val="8E5A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0E4DF8"/>
    <w:rsid w:val="0011399A"/>
    <w:rsid w:val="00122B5C"/>
    <w:rsid w:val="001A1243"/>
    <w:rsid w:val="001C24B0"/>
    <w:rsid w:val="001E09DE"/>
    <w:rsid w:val="00220297"/>
    <w:rsid w:val="0023068B"/>
    <w:rsid w:val="00253C92"/>
    <w:rsid w:val="00260ED6"/>
    <w:rsid w:val="0029457E"/>
    <w:rsid w:val="002C016C"/>
    <w:rsid w:val="002E7586"/>
    <w:rsid w:val="002F59B4"/>
    <w:rsid w:val="0031140D"/>
    <w:rsid w:val="00315991"/>
    <w:rsid w:val="0036305B"/>
    <w:rsid w:val="00390FE9"/>
    <w:rsid w:val="0039653F"/>
    <w:rsid w:val="003A5CD3"/>
    <w:rsid w:val="00406761"/>
    <w:rsid w:val="0040744E"/>
    <w:rsid w:val="00416063"/>
    <w:rsid w:val="0042168C"/>
    <w:rsid w:val="00423B5F"/>
    <w:rsid w:val="004446ED"/>
    <w:rsid w:val="004B14F0"/>
    <w:rsid w:val="004C55FD"/>
    <w:rsid w:val="004D2702"/>
    <w:rsid w:val="004D317F"/>
    <w:rsid w:val="004D485B"/>
    <w:rsid w:val="005159E2"/>
    <w:rsid w:val="005204A9"/>
    <w:rsid w:val="005651D8"/>
    <w:rsid w:val="00565FA0"/>
    <w:rsid w:val="005943D6"/>
    <w:rsid w:val="005C40F8"/>
    <w:rsid w:val="005E47E8"/>
    <w:rsid w:val="006D7EC4"/>
    <w:rsid w:val="0072264D"/>
    <w:rsid w:val="00760F7D"/>
    <w:rsid w:val="0078428D"/>
    <w:rsid w:val="007A2CD7"/>
    <w:rsid w:val="007B2E63"/>
    <w:rsid w:val="007B45F1"/>
    <w:rsid w:val="007C6E2F"/>
    <w:rsid w:val="00845901"/>
    <w:rsid w:val="00884D20"/>
    <w:rsid w:val="008A5906"/>
    <w:rsid w:val="008E3017"/>
    <w:rsid w:val="008F2FFC"/>
    <w:rsid w:val="008F79B5"/>
    <w:rsid w:val="00902EED"/>
    <w:rsid w:val="00922C58"/>
    <w:rsid w:val="00924FDF"/>
    <w:rsid w:val="00942B3E"/>
    <w:rsid w:val="00944CDE"/>
    <w:rsid w:val="009829B8"/>
    <w:rsid w:val="009B5ACB"/>
    <w:rsid w:val="009F2E4E"/>
    <w:rsid w:val="00A61BDF"/>
    <w:rsid w:val="00A8622C"/>
    <w:rsid w:val="00AB1464"/>
    <w:rsid w:val="00AB1794"/>
    <w:rsid w:val="00AC1E4C"/>
    <w:rsid w:val="00AC4157"/>
    <w:rsid w:val="00AD0E7C"/>
    <w:rsid w:val="00AF715F"/>
    <w:rsid w:val="00B141F1"/>
    <w:rsid w:val="00BA1BD7"/>
    <w:rsid w:val="00BB28B6"/>
    <w:rsid w:val="00BD2494"/>
    <w:rsid w:val="00BD2813"/>
    <w:rsid w:val="00BD5A53"/>
    <w:rsid w:val="00C07A7B"/>
    <w:rsid w:val="00C1195B"/>
    <w:rsid w:val="00C21AB0"/>
    <w:rsid w:val="00C81C8B"/>
    <w:rsid w:val="00C9641E"/>
    <w:rsid w:val="00CA4E2C"/>
    <w:rsid w:val="00CD2E7D"/>
    <w:rsid w:val="00CD3D50"/>
    <w:rsid w:val="00D0511F"/>
    <w:rsid w:val="00D16D6F"/>
    <w:rsid w:val="00D34FE5"/>
    <w:rsid w:val="00D362CA"/>
    <w:rsid w:val="00D45460"/>
    <w:rsid w:val="00D46A53"/>
    <w:rsid w:val="00D50AA7"/>
    <w:rsid w:val="00DF5670"/>
    <w:rsid w:val="00E404F9"/>
    <w:rsid w:val="00E6270B"/>
    <w:rsid w:val="00E746EC"/>
    <w:rsid w:val="00E75454"/>
    <w:rsid w:val="00FD6556"/>
    <w:rsid w:val="00FF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  <w:style w:type="paragraph" w:styleId="a4">
    <w:name w:val="List Paragraph"/>
    <w:basedOn w:val="a"/>
    <w:uiPriority w:val="34"/>
    <w:qFormat/>
    <w:rsid w:val="00AC41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140</cp:revision>
  <cp:lastPrinted>2019-05-31T14:37:00Z</cp:lastPrinted>
  <dcterms:created xsi:type="dcterms:W3CDTF">2017-07-19T08:16:00Z</dcterms:created>
  <dcterms:modified xsi:type="dcterms:W3CDTF">2020-04-30T05:39:00Z</dcterms:modified>
</cp:coreProperties>
</file>